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Dok jedva 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č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ekamo tre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i Asian Street Food Festival doznajemo prve detalje i velika iznena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đ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enja koja donosi!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rPr>
          <w:rFonts w:ascii="Times New Roman" w:cs="Times New Roman" w:hAnsi="Times New Roman" w:eastAsia="Times New Roman"/>
          <w:i w:val="1"/>
          <w:iCs w:val="1"/>
          <w:sz w:val="26"/>
          <w:szCs w:val="26"/>
        </w:rPr>
      </w:pP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Ove godine me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đ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 11 izlaga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 pored poznatih i omiljenih ku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  <w:lang w:val="it-IT"/>
        </w:rPr>
        <w:t>ica, sti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u i nova zvu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č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na imena poput Noela i chefa Ivana Tem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š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a, zatim chefa Maria Mihelja, a tu je i talentirani pastry chef Juraj Klepi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 xml:space="preserve">s najnovijom svjetskom ekskluzivom, te Maki Nagayoshi iz jedinstvenog Pink Pig restorana koja 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ć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e odr</w:t>
      </w:r>
      <w:r>
        <w:rPr>
          <w:rFonts w:ascii="Times New Roman" w:hAnsi="Times New Roman" w:hint="default"/>
          <w:i w:val="1"/>
          <w:iCs w:val="1"/>
          <w:sz w:val="26"/>
          <w:szCs w:val="26"/>
          <w:rtl w:val="0"/>
        </w:rPr>
        <w:t>ž</w:t>
      </w:r>
      <w:r>
        <w:rPr>
          <w:rFonts w:ascii="Times New Roman" w:hAnsi="Times New Roman"/>
          <w:i w:val="1"/>
          <w:iCs w:val="1"/>
          <w:sz w:val="26"/>
          <w:szCs w:val="26"/>
          <w:rtl w:val="0"/>
        </w:rPr>
        <w:t>ati kulinarsku radionicu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de-DE"/>
        </w:rPr>
        <w:t>Bli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 nam se tre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Asian Street Food Festival</w:t>
      </w:r>
      <w:r>
        <w:rPr>
          <w:rFonts w:ascii="Times New Roman" w:hAnsi="Times New Roman"/>
          <w:sz w:val="26"/>
          <w:szCs w:val="26"/>
          <w:rtl w:val="0"/>
        </w:rPr>
        <w:t>, prvi i jedini festival posve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en azijskim kulturama, obi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ajima, glazbi i gastronomiji. I ove godine dom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mu biti u srcu Zagreba, na predivnom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Trgu Josipa Jurja Strossmayera</w:t>
      </w:r>
      <w:r>
        <w:rPr>
          <w:rFonts w:ascii="Times New Roman" w:hAnsi="Times New Roman"/>
          <w:sz w:val="26"/>
          <w:szCs w:val="26"/>
          <w:rtl w:val="0"/>
        </w:rPr>
        <w:t>, a u novim egzoti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nim delicijama i raznolikom popratnom programu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emo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ivati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od 23. do 29. travnja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Azijski kontinent obuhva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ak 51 zemlju i nemogu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je pobrojati koliko razli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itih kuhinja jer svaka od njih ima brojne varijacije: od kineske, japanske, korejske, preko tajlandske, vijetnamske i filipinske do indijske, pakistanske i nepalske te arapske, turske i iranske kuhinje. Stoga ne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udi kako je zanimanje publike za Asian Street Food Festival iz godine u godinu sve ve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e, a inspiracija i kreativnost svih sudionika redovito nadma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uje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ekivanja. 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I ove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godine Asian Street Food Festival donijeti pregr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enja. Posjetitelje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ekuje ukupno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11 ku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ica,</w:t>
      </w:r>
      <w:r>
        <w:rPr>
          <w:rFonts w:ascii="Times New Roman" w:hAnsi="Times New Roman"/>
          <w:sz w:val="26"/>
          <w:szCs w:val="26"/>
          <w:rtl w:val="0"/>
        </w:rPr>
        <w:t xml:space="preserve"> od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ega devet s azijskim delicijama te dvije s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ima. 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Svoje premijerno predstavljanje na Asian Street Food Festivalu ove godine ima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Noel*</w:t>
      </w:r>
      <w:r>
        <w:rPr>
          <w:rFonts w:ascii="Times New Roman" w:hAnsi="Times New Roman"/>
          <w:sz w:val="26"/>
          <w:szCs w:val="26"/>
          <w:rtl w:val="0"/>
        </w:rPr>
        <w:t>, prvi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ki restoran okrunjen Michelinovom zvjezdicom, zatim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rilankanski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 xml:space="preserve"> Curry Bowl</w:t>
      </w:r>
      <w:r>
        <w:rPr>
          <w:rFonts w:ascii="Times New Roman" w:hAnsi="Times New Roman"/>
          <w:sz w:val="26"/>
          <w:szCs w:val="26"/>
          <w:rtl w:val="0"/>
        </w:rPr>
        <w:t xml:space="preserve"> koji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godina ponosno 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 prvo mjesto na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kom TripAdvisoru. Nakon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to je cijelu Hrvatsku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ire zaludio Dubai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okoladom, na Asian Street Food Festival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 i mladi kreativni pastry chef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Juraj Klepi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 s jo</w:t>
      </w:r>
      <w:r>
        <w:rPr>
          <w:rFonts w:ascii="Times New Roman" w:hAnsi="Times New Roman" w:hint="default"/>
          <w:sz w:val="26"/>
          <w:szCs w:val="26"/>
          <w:rtl w:val="0"/>
        </w:rPr>
        <w:t xml:space="preserve">š </w:t>
      </w:r>
      <w:r>
        <w:rPr>
          <w:rFonts w:ascii="Times New Roman" w:hAnsi="Times New Roman"/>
          <w:sz w:val="26"/>
          <w:szCs w:val="26"/>
          <w:rtl w:val="0"/>
        </w:rPr>
        <w:t xml:space="preserve">jednom svjetskom ekskluzivom - Fry Dubai. Na Strossmayerovu trgu svoju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azijsku premijeru imati i proslavljeni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chef Mario Mihelj</w:t>
      </w:r>
      <w:r>
        <w:rPr>
          <w:rFonts w:ascii="Times New Roman" w:hAnsi="Times New Roman"/>
          <w:sz w:val="26"/>
          <w:szCs w:val="26"/>
          <w:rtl w:val="0"/>
        </w:rPr>
        <w:t>, a s novim kreativnim jelima vra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aju se i miljenici publike: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Purple Monkey</w:t>
      </w:r>
      <w:r>
        <w:rPr>
          <w:rFonts w:ascii="Times New Roman" w:hAnsi="Times New Roman"/>
          <w:sz w:val="26"/>
          <w:szCs w:val="26"/>
          <w:rtl w:val="0"/>
        </w:rPr>
        <w:t xml:space="preserve"> s neodoljivim Gyoza barom, zatim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SoHo</w:t>
      </w:r>
      <w:r>
        <w:rPr>
          <w:rFonts w:ascii="Times New Roman" w:hAnsi="Times New Roman"/>
          <w:sz w:val="26"/>
          <w:szCs w:val="26"/>
          <w:rtl w:val="0"/>
        </w:rPr>
        <w:t xml:space="preserve">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uz novitete ponuditi i svoja dva poznata hit jela: SoHorrito (sushi burito) i Shrimp Tempuru. Ponovno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i uvijek inovativni i posve druk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iji Jellyfish in Space, te vje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no nasmijani, brzi i tako slasni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Thai Thai</w:t>
      </w:r>
      <w:r>
        <w:rPr>
          <w:rFonts w:ascii="Times New Roman" w:hAnsi="Times New Roman"/>
          <w:sz w:val="26"/>
          <w:szCs w:val="26"/>
          <w:rtl w:val="0"/>
        </w:rPr>
        <w:t>. Njihove klasike ali i novitete s veseljem i</w:t>
      </w:r>
      <w:r>
        <w:rPr>
          <w:rFonts w:ascii="Times New Roman" w:hAnsi="Times New Roman" w:hint="default"/>
          <w:sz w:val="26"/>
          <w:szCs w:val="26"/>
          <w:rtl w:val="0"/>
        </w:rPr>
        <w:t>šč</w:t>
      </w:r>
      <w:r>
        <w:rPr>
          <w:rFonts w:ascii="Times New Roman" w:hAnsi="Times New Roman"/>
          <w:sz w:val="26"/>
          <w:szCs w:val="26"/>
          <w:rtl w:val="0"/>
        </w:rPr>
        <w:t xml:space="preserve">ekujemo. Ljubitelji japanskih streetfood slastica na svoje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do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na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ici koja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nuditi neodoljive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Harajuku</w:t>
      </w:r>
      <w:r>
        <w:rPr>
          <w:rFonts w:ascii="Times New Roman" w:hAnsi="Times New Roman"/>
          <w:sz w:val="26"/>
          <w:szCs w:val="26"/>
          <w:rtl w:val="0"/>
        </w:rPr>
        <w:t xml:space="preserve"> crepes - tanke i mekane pala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inke punjene kremastim soft serve sladoledom, svje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im vo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em 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arenim dodacima. A u ponudi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imati i matcha sladoled, sladoled od crnog sezama te Tanghulu - karamelizirano vo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na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tapi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u koje krcka pod zubima.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nl-NL"/>
        </w:rPr>
        <w:t>ica Noel by Ivan Tem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jedna je od svakako naji</w:t>
      </w:r>
      <w:r>
        <w:rPr>
          <w:rFonts w:ascii="Times New Roman" w:hAnsi="Times New Roman" w:hint="default"/>
          <w:sz w:val="26"/>
          <w:szCs w:val="26"/>
          <w:rtl w:val="0"/>
        </w:rPr>
        <w:t>šč</w:t>
      </w:r>
      <w:r>
        <w:rPr>
          <w:rFonts w:ascii="Times New Roman" w:hAnsi="Times New Roman"/>
          <w:sz w:val="26"/>
          <w:szCs w:val="26"/>
          <w:rtl w:val="0"/>
        </w:rPr>
        <w:t>ekivanijih. Noel* u vidu "street food" festivala pod vodstvom Ivana Tem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pokazuje svoju kreativnost na malo druga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ije na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ine, ovaj put u orijentalnom stilu, maksimalno se fokusiraju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na klasi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na i prepoznatljiva azijska jela u "street" izdanju. U ponudi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imati Katsu Sando (pohana piletina, salata od kupusa, kimchi majoneza,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pomfrit), zatim Gyoze (tjestenina punjena svinjetinom i sezonskim povr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em,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teriyaki umak, chilli ulje, ulje od 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umbira i limunske trave), bit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tu i Korejska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ena pile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krilca s gochujang umakom, zatim PorkBelly Bao (sporo kuhana potrbu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ina,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BBQ umak, salata s miso dresingom i hrskava svinje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 ko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ica), te izda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ni Yakitori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kampi (doma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ravni kruh, mladi luk, XO umak i majoneza od limete).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Prvi put na Asian Street Food Festival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  <w:lang w:val="en-US"/>
        </w:rPr>
        <w:t xml:space="preserve">e i Curry Bowl sa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rilankanskim specijalitetima. Ubrzo po otvaranju 2015. godine postao je omiljeno mjesto za brojne Zagrep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ane, a zbog atraktivne lokacije i renomea, tako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 xml:space="preserve">er ga svake godine pohodi velik broj turista. Uskoro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u Zagrebu biti otvorena dva nova Curry Bowla, kojima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pokriti druge dijelove grada i upoznati ljude sa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rilankanskim specijalitetima, a do tad svim posjetiteljima Asian Street Food Festivala ponudit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e: Pile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rolice servirane s curry majonezom, zatim pile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i, june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i Kotthu od crne svinje.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emo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ivati i u njihovoj sjajnoj pr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enoj 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i s piletinom, junetinom, svinjetinom, jajima ili povr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em, tu je naravno i Pile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curry s kuhanom 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om i pol sambolom, zatim Curry od crne svinje s kuhanom 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om i chutneyjem od ananasa, te Veganski curry s kuhanom ri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om i pol sambolom.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b w:val="1"/>
          <w:bCs w:val="1"/>
          <w:sz w:val="26"/>
          <w:szCs w:val="26"/>
          <w:rtl w:val="0"/>
          <w:lang w:val="en-US"/>
        </w:rPr>
        <w:t>Jellyfish in Space</w:t>
      </w:r>
      <w:r>
        <w:rPr>
          <w:rFonts w:ascii="Times New Roman" w:hAnsi="Times New Roman"/>
          <w:sz w:val="26"/>
          <w:szCs w:val="26"/>
          <w:rtl w:val="0"/>
        </w:rPr>
        <w:t>, street food i cocktail bar koji 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 od pet godina uspje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no djeluje u Zagrebu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 xml:space="preserve">se proslavio na Asian Street Food Festivalu sa svojim bao bunsima za koje postoji red od otvaranja pa do kraja dana. </w:t>
      </w:r>
      <w:r>
        <w:rPr>
          <w:rFonts w:ascii="Times New Roman" w:hAnsi="Times New Roman" w:hint="default"/>
          <w:sz w:val="26"/>
          <w:szCs w:val="26"/>
          <w:rtl w:val="1"/>
          <w:lang w:val="ar-SA" w:bidi="ar-SA"/>
        </w:rPr>
        <w:t>“</w:t>
      </w:r>
      <w:r>
        <w:rPr>
          <w:rFonts w:ascii="Times New Roman" w:hAnsi="Times New Roman"/>
          <w:sz w:val="26"/>
          <w:szCs w:val="26"/>
          <w:rtl w:val="0"/>
        </w:rPr>
        <w:t xml:space="preserve">Ove godine smo pripremili jednu posebnu fuziju u kojoj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  <w:lang w:val="it-IT"/>
        </w:rPr>
        <w:t>emo bunsima dati i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i, hrvatski 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tih, pa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tako svi posjetitelji mo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 probati bao bunse pa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ticada u kombinaciji s kimchijem i umakom od manga. Zvu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 iznena</w:t>
      </w:r>
      <w:r>
        <w:rPr>
          <w:rFonts w:ascii="Times New Roman" w:hAnsi="Times New Roman" w:hint="default"/>
          <w:sz w:val="26"/>
          <w:szCs w:val="26"/>
          <w:rtl w:val="0"/>
        </w:rPr>
        <w:t>đ</w:t>
      </w:r>
      <w:r>
        <w:rPr>
          <w:rFonts w:ascii="Times New Roman" w:hAnsi="Times New Roman"/>
          <w:sz w:val="26"/>
          <w:szCs w:val="26"/>
          <w:rtl w:val="0"/>
        </w:rPr>
        <w:t>uju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 zanimljivo, a i okusom je pravo savr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>enstvo</w:t>
      </w:r>
      <w:r>
        <w:rPr>
          <w:rFonts w:ascii="Times New Roman" w:hAnsi="Times New Roman" w:hint="default"/>
          <w:sz w:val="26"/>
          <w:szCs w:val="26"/>
          <w:rtl w:val="0"/>
        </w:rPr>
        <w:t>”</w:t>
      </w:r>
      <w:r>
        <w:rPr>
          <w:rFonts w:ascii="Times New Roman" w:hAnsi="Times New Roman"/>
          <w:sz w:val="26"/>
          <w:szCs w:val="26"/>
          <w:rtl w:val="0"/>
        </w:rPr>
        <w:t>, otkrivaju nam. Osim Bao buns pa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ticade imat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i Bao buns pulled pork, Bao buns shrimp surimi te Bao buns losos tartar. Kao i ranijih godina, publiku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iznenaditi s nekoliko koktela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se lijepo spariti s bunsima.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Ljubitelje vrhunskih slastica kakve spravlja Juraj Klepi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opet 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ekuje svjetska ekskluziva na ku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ici Gdje je Jura. Mladi pastry chef ovaj put sti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 s desertom Fry Dubai (gelato od pistacije, kadaif, pasta od pistacije, mlije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na belgijska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okolada, yuzu gel i pistacija). Rije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č </w:t>
      </w:r>
      <w:r>
        <w:rPr>
          <w:rFonts w:ascii="Times New Roman" w:hAnsi="Times New Roman"/>
          <w:sz w:val="26"/>
          <w:szCs w:val="26"/>
          <w:rtl w:val="0"/>
        </w:rPr>
        <w:t>je o doista jedinstvenoj slastici, isti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e Juraj Klepi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, dodaju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i da nitko u svijetu ne poha sladoled u kadaifu i bjelanjku. Na Asian Street Food Festivalu ponudit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i Tropic Fry Gelato (gelato od vanilije, mango, marakuja, crumble i kokos), zatim Dubai jagode (jagode, pistacija krema, kadaif, belgijska mlije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na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 xml:space="preserve">okolada), a imat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naravno i svoju slavnu Dubai 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okoladu u plo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icama.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 xml:space="preserve">Raznoliku i bogatu gastronomsku ponudu svojim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kreativnim autorskim koktelima pratiti svima omiljeni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de-DE"/>
        </w:rPr>
        <w:t>Ginglebells</w:t>
      </w:r>
      <w:r>
        <w:rPr>
          <w:rFonts w:ascii="Times New Roman" w:hAnsi="Times New Roman"/>
          <w:sz w:val="26"/>
          <w:szCs w:val="26"/>
          <w:rtl w:val="0"/>
        </w:rPr>
        <w:t xml:space="preserve"> jer njihovi vrsni barmeni pored svojih slavnih klasika spremaju i nove autorske mikseve.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>Centralni bar</w:t>
      </w:r>
      <w:r>
        <w:rPr>
          <w:rFonts w:ascii="Times New Roman" w:hAnsi="Times New Roman" w:hint="default"/>
          <w:sz w:val="26"/>
          <w:szCs w:val="26"/>
          <w:rtl w:val="0"/>
        </w:rPr>
        <w:t xml:space="preserve"> ć</w:t>
      </w:r>
      <w:r>
        <w:rPr>
          <w:rFonts w:ascii="Times New Roman" w:hAnsi="Times New Roman"/>
          <w:sz w:val="26"/>
          <w:szCs w:val="26"/>
          <w:rtl w:val="0"/>
        </w:rPr>
        <w:t xml:space="preserve">e se kao i uvijek brinuti da nitko ne bude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edan svojom bogatom ponudom vrhunskih vina, piva i 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>estokih pi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a, doma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ih rakija i Spritzeva, te bezalkoholnih napitaka.</w:t>
      </w: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</w:rPr>
        <w:t>Organizatori su priredili i impresivan zabavni program, te kreativne i edukativne radionice. Za izvrsnu glazbu i atmosferu brine se legendarni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 Ozren Kanceljak</w:t>
      </w:r>
      <w:r>
        <w:rPr>
          <w:rFonts w:ascii="Times New Roman" w:hAnsi="Times New Roman"/>
          <w:sz w:val="26"/>
          <w:szCs w:val="26"/>
          <w:rtl w:val="0"/>
        </w:rPr>
        <w:t xml:space="preserve"> koji je okupio najbolje DJ-e koji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u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ivo stvarati nezaboravnu atmosferu tijekom cijelog trajanja festivala, u najavi je i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nl-NL"/>
        </w:rPr>
        <w:t>Staropramen Silent kino</w:t>
      </w:r>
      <w:r>
        <w:rPr>
          <w:rFonts w:ascii="Times New Roman" w:hAnsi="Times New Roman"/>
          <w:sz w:val="26"/>
          <w:szCs w:val="26"/>
          <w:rtl w:val="0"/>
        </w:rPr>
        <w:t xml:space="preserve">, te dvije izuzetno atraktivne kulinarske radionice. </w:t>
      </w:r>
      <w:r>
        <w:rPr>
          <w:rFonts w:ascii="Times New Roman" w:hAnsi="Times New Roman"/>
          <w:b w:val="1"/>
          <w:bCs w:val="1"/>
          <w:sz w:val="26"/>
          <w:szCs w:val="26"/>
          <w:rtl w:val="0"/>
        </w:rPr>
        <w:t xml:space="preserve">Maki Nagayoshi </w:t>
      </w:r>
      <w:r>
        <w:rPr>
          <w:rFonts w:ascii="Times New Roman" w:hAnsi="Times New Roman"/>
          <w:sz w:val="26"/>
          <w:szCs w:val="26"/>
          <w:rtl w:val="0"/>
        </w:rPr>
        <w:t>iz jedinstvenog Pink Pig japanskog restorana u zagreba</w:t>
      </w:r>
      <w:r>
        <w:rPr>
          <w:rFonts w:ascii="Times New Roman" w:hAnsi="Times New Roman" w:hint="default"/>
          <w:sz w:val="26"/>
          <w:szCs w:val="26"/>
          <w:rtl w:val="0"/>
        </w:rPr>
        <w:t>č</w:t>
      </w:r>
      <w:r>
        <w:rPr>
          <w:rFonts w:ascii="Times New Roman" w:hAnsi="Times New Roman"/>
          <w:sz w:val="26"/>
          <w:szCs w:val="26"/>
          <w:rtl w:val="0"/>
        </w:rPr>
        <w:t>koj Branimirovoj ulici odr</w:t>
      </w:r>
      <w:r>
        <w:rPr>
          <w:rFonts w:ascii="Times New Roman" w:hAnsi="Times New Roman" w:hint="default"/>
          <w:sz w:val="26"/>
          <w:szCs w:val="26"/>
          <w:rtl w:val="0"/>
        </w:rPr>
        <w:t>ž</w:t>
      </w:r>
      <w:r>
        <w:rPr>
          <w:rFonts w:ascii="Times New Roman" w:hAnsi="Times New Roman"/>
          <w:sz w:val="26"/>
          <w:szCs w:val="26"/>
          <w:rtl w:val="0"/>
        </w:rPr>
        <w:t xml:space="preserve">at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radionicu mochi pudinga, a </w:t>
      </w:r>
      <w:r>
        <w:rPr>
          <w:rFonts w:ascii="Times New Roman" w:hAnsi="Times New Roman"/>
          <w:b w:val="1"/>
          <w:bCs w:val="1"/>
          <w:sz w:val="26"/>
          <w:szCs w:val="26"/>
          <w:rtl w:val="0"/>
          <w:lang w:val="it-IT"/>
        </w:rPr>
        <w:t>Nastasja Chiara Petri</w:t>
      </w: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 pak vodi atraktivnu Kikoman radionicu. O svim detaljima glazbenog programa, terminima kino projekcije i radionica, vi</w:t>
      </w:r>
      <w:r>
        <w:rPr>
          <w:rFonts w:ascii="Times New Roman" w:hAnsi="Times New Roman" w:hint="default"/>
          <w:sz w:val="26"/>
          <w:szCs w:val="26"/>
          <w:rtl w:val="0"/>
        </w:rPr>
        <w:t>š</w:t>
      </w:r>
      <w:r>
        <w:rPr>
          <w:rFonts w:ascii="Times New Roman" w:hAnsi="Times New Roman"/>
          <w:sz w:val="26"/>
          <w:szCs w:val="26"/>
          <w:rtl w:val="0"/>
        </w:rPr>
        <w:t xml:space="preserve">e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emo otkriti ve</w:t>
      </w:r>
      <w:r>
        <w:rPr>
          <w:rFonts w:ascii="Times New Roman" w:hAnsi="Times New Roman" w:hint="default"/>
          <w:sz w:val="26"/>
          <w:szCs w:val="26"/>
          <w:rtl w:val="0"/>
        </w:rPr>
        <w:t xml:space="preserve">ć </w:t>
      </w:r>
      <w:r>
        <w:rPr>
          <w:rFonts w:ascii="Times New Roman" w:hAnsi="Times New Roman"/>
          <w:sz w:val="26"/>
          <w:szCs w:val="26"/>
          <w:rtl w:val="0"/>
        </w:rPr>
        <w:t>idu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 xml:space="preserve">e srijede, kada </w:t>
      </w:r>
      <w:r>
        <w:rPr>
          <w:rFonts w:ascii="Times New Roman" w:hAnsi="Times New Roman" w:hint="default"/>
          <w:sz w:val="26"/>
          <w:szCs w:val="26"/>
          <w:rtl w:val="0"/>
        </w:rPr>
        <w:t>ć</w:t>
      </w:r>
      <w:r>
        <w:rPr>
          <w:rFonts w:ascii="Times New Roman" w:hAnsi="Times New Roman"/>
          <w:sz w:val="26"/>
          <w:szCs w:val="26"/>
          <w:rtl w:val="0"/>
        </w:rPr>
        <w:t>e sve svoje adute za Asian Street Food Festival otkriti chef Mihelj, ali i SoHo, Thai Thai te Purple Monkey.</w:t>
      </w:r>
    </w:p>
    <w:p>
      <w:pPr>
        <w:pStyle w:val="Body"/>
        <w:rPr>
          <w:rFonts w:ascii="inter" w:cs="inter" w:hAnsi="inter" w:eastAsia="inter"/>
          <w:sz w:val="26"/>
          <w:szCs w:val="26"/>
          <w:u w:color="000000"/>
        </w:rPr>
      </w:pPr>
      <w:r>
        <w:rPr>
          <w:rFonts w:ascii="inter" w:cs="inter" w:hAnsi="inter" w:eastAsia="inter"/>
          <w:sz w:val="26"/>
          <w:szCs w:val="26"/>
          <w:u w:color="000000"/>
          <w:rtl w:val="0"/>
        </w:rPr>
        <w:t>U me</w:t>
      </w:r>
      <w:r>
        <w:rPr>
          <w:rFonts w:ascii="inter" w:cs="inter" w:hAnsi="inter" w:eastAsia="inter" w:hint="default"/>
          <w:sz w:val="26"/>
          <w:szCs w:val="26"/>
          <w:u w:color="000000"/>
          <w:rtl w:val="0"/>
        </w:rPr>
        <w:t>đ</w:t>
      </w:r>
      <w:r>
        <w:rPr>
          <w:rFonts w:ascii="inter" w:cs="inter" w:hAnsi="inter" w:eastAsia="inter"/>
          <w:sz w:val="26"/>
          <w:szCs w:val="26"/>
          <w:u w:color="000000"/>
          <w:rtl w:val="0"/>
        </w:rPr>
        <w:t xml:space="preserve">uvremenu za sve novosti zapratite Asian Street Food Festival na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instrText xml:space="preserve"> HYPERLINK "https://www.instagram.com/asianfestival.eu/"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rtl w:val="0"/>
        </w:rPr>
        <w:t>Instagramu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Fonts w:ascii="inter" w:cs="inter" w:hAnsi="inter" w:eastAsia="inter"/>
          <w:sz w:val="26"/>
          <w:szCs w:val="26"/>
          <w:u w:color="000000"/>
          <w:rtl w:val="0"/>
        </w:rPr>
        <w:t xml:space="preserve"> i </w: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begin" w:fldLock="0"/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instrText xml:space="preserve"> HYPERLINK "https://www.facebook.com/asianfestival.eu"</w:instrText>
      </w:r>
      <w:r>
        <w:rPr>
          <w:rStyle w:val="Hyperlink.0"/>
          <w:rFonts w:ascii="Times New Roman" w:cs="Times New Roman" w:hAnsi="Times New Roman" w:eastAsia="Times New Roman"/>
          <w:sz w:val="26"/>
          <w:szCs w:val="26"/>
        </w:rPr>
        <w:fldChar w:fldCharType="separate" w:fldLock="0"/>
      </w:r>
      <w:r>
        <w:rPr>
          <w:rStyle w:val="Hyperlink.0"/>
          <w:rFonts w:ascii="Times New Roman" w:hAnsi="Times New Roman"/>
          <w:sz w:val="26"/>
          <w:szCs w:val="26"/>
          <w:rtl w:val="0"/>
        </w:rPr>
        <w:t>Facebooku</w:t>
      </w:r>
      <w:r>
        <w:rPr>
          <w:rFonts w:ascii="Times New Roman" w:cs="Times New Roman" w:hAnsi="Times New Roman" w:eastAsia="Times New Roman"/>
          <w:sz w:val="26"/>
          <w:szCs w:val="26"/>
        </w:rPr>
        <w:fldChar w:fldCharType="end" w:fldLock="0"/>
      </w:r>
      <w:r>
        <w:rPr>
          <w:rFonts w:ascii="inter" w:cs="inter" w:hAnsi="inter" w:eastAsia="inter"/>
          <w:sz w:val="26"/>
          <w:szCs w:val="26"/>
          <w:u w:color="000000"/>
          <w:rtl w:val="0"/>
        </w:rPr>
        <w:t>.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inter" w:cs="inter" w:hAnsi="inter" w:eastAsia="inter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Mjesto: Trg Josipa Jurja Strossmayera, Zagreb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 xml:space="preserve">Trajanje: 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23. do 29. travnja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 xml:space="preserve"> 202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5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.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Radno vrijeme :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 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 xml:space="preserve">pon-pet 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12:00 - 24:00</w:t>
      </w: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h, sub-ned 11:00 - 24:00 h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 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Ulaz: besplatan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Times New Roman" w:cs="Times New Roman" w:hAnsi="Times New Roman" w:eastAsia="Times New Roman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</w:pP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inter" w:cs="inter" w:hAnsi="inter" w:eastAsia="inter"/>
          <w:sz w:val="22"/>
          <w:szCs w:val="22"/>
          <w:u w:color="000000"/>
          <w:rtl w:val="0"/>
          <w14:textOutline w14:w="12700" w14:cap="flat">
            <w14:noFill/>
            <w14:miter w14:lim="400000"/>
          </w14:textOutline>
        </w:rPr>
      </w:pPr>
      <w:r>
        <w:rPr>
          <w:rFonts w:ascii="Times New Roman" w:hAnsi="Times New Roman"/>
          <w:sz w:val="26"/>
          <w:szCs w:val="26"/>
          <w:u w:color="000000"/>
          <w:rtl w:val="0"/>
          <w:lang w:val="it-IT"/>
          <w14:textOutline w14:w="12700" w14:cap="flat">
            <w14:noFill/>
            <w14:miter w14:lim="400000"/>
          </w14:textOutline>
        </w:rPr>
        <w:t>Foto: Sandro Sklepi</w:t>
      </w:r>
      <w:r>
        <w:rPr>
          <w:rFonts w:ascii="Times New Roman" w:hAnsi="Times New Roman" w:hint="default"/>
          <w:sz w:val="26"/>
          <w:szCs w:val="26"/>
          <w:u w:color="000000"/>
          <w:rtl w:val="0"/>
          <w14:textOutline w14:w="12700" w14:cap="flat">
            <w14:noFill/>
            <w14:miter w14:lim="400000"/>
          </w14:textOutline>
        </w:rPr>
        <w:t>ć</w:t>
      </w:r>
      <w:r>
        <w:rPr>
          <w:rFonts w:ascii="Times New Roman" w:hAnsi="Times New Roman"/>
          <w:sz w:val="26"/>
          <w:szCs w:val="26"/>
          <w:u w:color="000000"/>
          <w:rtl w:val="0"/>
          <w:lang w:val="en-US"/>
          <w14:textOutline w14:w="12700" w14:cap="flat">
            <w14:noFill/>
            <w14:miter w14:lim="400000"/>
          </w14:textOutline>
        </w:rPr>
        <w:t>, arhiva i PR Asian Street Food Festivala</w:t>
      </w:r>
    </w:p>
    <w:p>
      <w:pPr>
        <w:pStyle w:val="Default"/>
        <w:bidi w:val="0"/>
        <w:spacing w:before="0" w:line="240" w:lineRule="auto"/>
        <w:ind w:left="0" w:right="0" w:firstLine="0"/>
        <w:jc w:val="left"/>
        <w:rPr>
          <w:rFonts w:ascii="inter" w:cs="inter" w:hAnsi="inter" w:eastAsia="inter"/>
          <w:outline w:val="0"/>
          <w:color w:val="222222"/>
          <w:sz w:val="20"/>
          <w:szCs w:val="20"/>
          <w:u w:color="000000"/>
          <w:shd w:val="clear" w:color="auto" w:fill="ffffff"/>
          <w:rtl w:val="0"/>
          <w14:textFill>
            <w14:solidFill>
              <w14:srgbClr w14:val="222222"/>
            </w14:solidFill>
          </w14:textFill>
        </w:rPr>
      </w:pPr>
    </w:p>
    <w:p>
      <w:pPr>
        <w:pStyle w:val="Body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Body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inter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paragraph" w:styleId="Default">
    <w:name w:val="Default"/>
    <w:next w:val="Default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